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559A" w14:textId="77777777" w:rsidR="009F0E9D" w:rsidRPr="009F0E9D" w:rsidRDefault="009F0E9D" w:rsidP="009F0E9D">
      <w:pPr>
        <w:shd w:val="clear" w:color="auto" w:fill="FFFFFF"/>
        <w:spacing w:after="0" w:line="264" w:lineRule="atLeast"/>
        <w:textAlignment w:val="baseline"/>
        <w:outlineLvl w:val="3"/>
        <w:rPr>
          <w:rFonts w:ascii="Lato" w:eastAsia="Times New Roman" w:hAnsi="Lato" w:cs="Times New Roman"/>
          <w:b/>
          <w:bCs/>
          <w:color w:val="383838"/>
          <w:spacing w:val="15"/>
          <w:sz w:val="32"/>
          <w:szCs w:val="32"/>
        </w:rPr>
      </w:pPr>
      <w:r w:rsidRPr="009F0E9D">
        <w:rPr>
          <w:rFonts w:ascii="Lato" w:eastAsia="Times New Roman" w:hAnsi="Lato" w:cs="Times New Roman"/>
          <w:b/>
          <w:bCs/>
          <w:color w:val="383838"/>
          <w:spacing w:val="15"/>
          <w:sz w:val="32"/>
          <w:szCs w:val="32"/>
        </w:rPr>
        <w:t>Tenant Release Form</w:t>
      </w:r>
    </w:p>
    <w:p w14:paraId="5905F8E5" w14:textId="77777777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 </w:t>
      </w:r>
    </w:p>
    <w:p w14:paraId="552A3E16" w14:textId="77777777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To:</w:t>
      </w:r>
    </w:p>
    <w:p w14:paraId="509CA41D" w14:textId="77777777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(Landlord’s name)</w:t>
      </w:r>
    </w:p>
    <w:p w14:paraId="2450C960" w14:textId="77777777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(Landlord’s address)</w:t>
      </w:r>
    </w:p>
    <w:p w14:paraId="4A4A1D60" w14:textId="77777777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(Landlord’s phone number)</w:t>
      </w:r>
    </w:p>
    <w:p w14:paraId="1855B9E1" w14:textId="77777777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(Landlord’s email address)</w:t>
      </w:r>
    </w:p>
    <w:p w14:paraId="2BC8A396" w14:textId="77777777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 </w:t>
      </w:r>
    </w:p>
    <w:p w14:paraId="4B3889D5" w14:textId="77777777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From:</w:t>
      </w:r>
    </w:p>
    <w:p w14:paraId="530C9023" w14:textId="77777777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(Tenant’s name)</w:t>
      </w:r>
    </w:p>
    <w:p w14:paraId="24026DCD" w14:textId="77777777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(Tenant’s address, your rental property)</w:t>
      </w:r>
    </w:p>
    <w:p w14:paraId="0C3B1835" w14:textId="77777777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(Tenant’s phone number)</w:t>
      </w:r>
    </w:p>
    <w:p w14:paraId="521C6EB6" w14:textId="77777777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(Tenant’s email address)</w:t>
      </w:r>
    </w:p>
    <w:p w14:paraId="27D02492" w14:textId="77777777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 </w:t>
      </w:r>
    </w:p>
    <w:p w14:paraId="7717B074" w14:textId="77777777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Re: Proof of Residence letter</w:t>
      </w:r>
    </w:p>
    <w:p w14:paraId="62D953EA" w14:textId="77777777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I hereby authorize the release of my residence information from (landlord’s name) to (recipient’s name). (Landlord) is allowed to verify the following:</w:t>
      </w:r>
    </w:p>
    <w:p w14:paraId="467528ED" w14:textId="77777777" w:rsidR="009F0E9D" w:rsidRPr="009F0E9D" w:rsidRDefault="009F0E9D" w:rsidP="009F0E9D">
      <w:pPr>
        <w:numPr>
          <w:ilvl w:val="0"/>
          <w:numId w:val="1"/>
        </w:numPr>
        <w:spacing w:after="0" w:line="390" w:lineRule="atLeast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Address of rental property</w:t>
      </w:r>
    </w:p>
    <w:p w14:paraId="17AFDBAD" w14:textId="77777777" w:rsidR="009F0E9D" w:rsidRPr="009F0E9D" w:rsidRDefault="009F0E9D" w:rsidP="009F0E9D">
      <w:pPr>
        <w:numPr>
          <w:ilvl w:val="0"/>
          <w:numId w:val="1"/>
        </w:numPr>
        <w:spacing w:after="0" w:line="390" w:lineRule="atLeast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 xml:space="preserve">The lease </w:t>
      </w:r>
      <w:proofErr w:type="gramStart"/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term</w:t>
      </w:r>
      <w:proofErr w:type="gramEnd"/>
    </w:p>
    <w:p w14:paraId="508B2B94" w14:textId="77777777" w:rsidR="009F0E9D" w:rsidRPr="009F0E9D" w:rsidRDefault="009F0E9D" w:rsidP="009F0E9D">
      <w:pPr>
        <w:numPr>
          <w:ilvl w:val="0"/>
          <w:numId w:val="1"/>
        </w:numPr>
        <w:spacing w:after="0" w:line="390" w:lineRule="atLeast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Persons on the lease</w:t>
      </w:r>
    </w:p>
    <w:p w14:paraId="06139B4B" w14:textId="77777777" w:rsidR="009F0E9D" w:rsidRPr="009F0E9D" w:rsidRDefault="009F0E9D" w:rsidP="009F0E9D">
      <w:pPr>
        <w:numPr>
          <w:ilvl w:val="0"/>
          <w:numId w:val="1"/>
        </w:numPr>
        <w:spacing w:after="0" w:line="390" w:lineRule="atLeast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Persons who live on the property</w:t>
      </w:r>
    </w:p>
    <w:p w14:paraId="39394D82" w14:textId="77777777" w:rsidR="009F0E9D" w:rsidRPr="009F0E9D" w:rsidRDefault="009F0E9D" w:rsidP="009F0E9D">
      <w:pPr>
        <w:numPr>
          <w:ilvl w:val="0"/>
          <w:numId w:val="1"/>
        </w:numPr>
        <w:spacing w:after="0" w:line="390" w:lineRule="atLeast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 xml:space="preserve">Rent </w:t>
      </w:r>
      <w:proofErr w:type="gramStart"/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amount</w:t>
      </w:r>
      <w:proofErr w:type="gramEnd"/>
    </w:p>
    <w:p w14:paraId="665F5615" w14:textId="77777777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i/>
          <w:iCs/>
          <w:color w:val="232323"/>
          <w:sz w:val="24"/>
          <w:szCs w:val="24"/>
          <w:bdr w:val="none" w:sz="0" w:space="0" w:color="auto" w:frame="1"/>
        </w:rPr>
        <w:t xml:space="preserve">*Note that the above is a generalized list to use if you </w:t>
      </w:r>
      <w:proofErr w:type="gramStart"/>
      <w:r w:rsidRPr="009F0E9D">
        <w:rPr>
          <w:rFonts w:ascii="Lato" w:eastAsia="Times New Roman" w:hAnsi="Lato" w:cs="Times New Roman"/>
          <w:i/>
          <w:iCs/>
          <w:color w:val="232323"/>
          <w:sz w:val="24"/>
          <w:szCs w:val="24"/>
          <w:bdr w:val="none" w:sz="0" w:space="0" w:color="auto" w:frame="1"/>
        </w:rPr>
        <w:t>don’t</w:t>
      </w:r>
      <w:proofErr w:type="gramEnd"/>
      <w:r w:rsidRPr="009F0E9D">
        <w:rPr>
          <w:rFonts w:ascii="Lato" w:eastAsia="Times New Roman" w:hAnsi="Lato" w:cs="Times New Roman"/>
          <w:i/>
          <w:iCs/>
          <w:color w:val="232323"/>
          <w:sz w:val="24"/>
          <w:szCs w:val="24"/>
          <w:bdr w:val="none" w:sz="0" w:space="0" w:color="auto" w:frame="1"/>
        </w:rPr>
        <w:t xml:space="preserve"> know the specific questions to answer. If you do know the specific questions the recipient wants you to answer, the list can change to reflect that.</w:t>
      </w:r>
    </w:p>
    <w:p w14:paraId="72764602" w14:textId="77777777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Sincerely,</w:t>
      </w:r>
    </w:p>
    <w:p w14:paraId="3E68A786" w14:textId="77777777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Tenant Signature                                                                                                             Date:</w:t>
      </w:r>
    </w:p>
    <w:p w14:paraId="4FEF8FA1" w14:textId="77777777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 </w:t>
      </w:r>
    </w:p>
    <w:p w14:paraId="3465E60F" w14:textId="77777777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You would then send this form to your tenant. You can pre-fill in the parts in parentheses. Your tenant would then just need to sign the form, date it, and send it back to you. You should keep a copy for yourself and attach a copy of the release form with your proof of residence letter that you will send to the third party.</w:t>
      </w:r>
    </w:p>
    <w:p w14:paraId="4437ADBB" w14:textId="77777777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 </w:t>
      </w:r>
    </w:p>
    <w:p w14:paraId="5A93FB88" w14:textId="07473AA2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Sincerely,</w:t>
      </w:r>
    </w:p>
    <w:p w14:paraId="52A103EF" w14:textId="77777777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</w:p>
    <w:p w14:paraId="7A257256" w14:textId="77777777" w:rsidR="009F0E9D" w:rsidRPr="009F0E9D" w:rsidRDefault="009F0E9D" w:rsidP="009F0E9D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32323"/>
          <w:sz w:val="24"/>
          <w:szCs w:val="24"/>
        </w:rPr>
      </w:pPr>
      <w:r w:rsidRPr="009F0E9D">
        <w:rPr>
          <w:rFonts w:ascii="Lato" w:eastAsia="Times New Roman" w:hAnsi="Lato" w:cs="Times New Roman"/>
          <w:color w:val="232323"/>
          <w:sz w:val="24"/>
          <w:szCs w:val="24"/>
        </w:rPr>
        <w:t>Tenant Signature                                                                                                             Date:</w:t>
      </w:r>
    </w:p>
    <w:p w14:paraId="29D366A6" w14:textId="77777777" w:rsidR="007E5FA4" w:rsidRPr="009F0E9D" w:rsidRDefault="007E5FA4">
      <w:pPr>
        <w:rPr>
          <w:rFonts w:ascii="Lato" w:hAnsi="Lato"/>
        </w:rPr>
      </w:pPr>
    </w:p>
    <w:sectPr w:rsidR="007E5FA4" w:rsidRPr="009F0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BDD"/>
    <w:multiLevelType w:val="multilevel"/>
    <w:tmpl w:val="8402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9D"/>
    <w:rsid w:val="007E5FA4"/>
    <w:rsid w:val="009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C7F6"/>
  <w15:chartTrackingRefBased/>
  <w15:docId w15:val="{8E71B149-60AA-47BD-A8D0-29639D71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F0E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F0E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0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2021-06-09T15:05:00Z</dcterms:created>
  <dcterms:modified xsi:type="dcterms:W3CDTF">2021-06-09T15:06:00Z</dcterms:modified>
</cp:coreProperties>
</file>