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5" w:rsidRDefault="001F4C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4D7D" wp14:editId="7D51B43C">
                <wp:simplePos x="0" y="0"/>
                <wp:positionH relativeFrom="column">
                  <wp:posOffset>914400</wp:posOffset>
                </wp:positionH>
                <wp:positionV relativeFrom="paragraph">
                  <wp:posOffset>1586752</wp:posOffset>
                </wp:positionV>
                <wp:extent cx="6749863" cy="377862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863" cy="377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C54" w:rsidRDefault="001F4C54" w:rsidP="001F4C54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C54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Awarded to </w:t>
                            </w:r>
                          </w:p>
                          <w:p w:rsidR="001F4C54" w:rsidRDefault="001F4C54" w:rsidP="001F4C54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</w:t>
                            </w:r>
                          </w:p>
                          <w:p w:rsidR="001F4C54" w:rsidRDefault="001F4C54" w:rsidP="001F4C54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rendering _________ hrs of community service shared to the company.</w:t>
                            </w:r>
                          </w:p>
                          <w:p w:rsidR="001F4C54" w:rsidRDefault="001F4C54" w:rsidP="001F4C54">
                            <w:pPr>
                              <w:tabs>
                                <w:tab w:val="left" w:pos="3330"/>
                              </w:tabs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Signature</w:t>
                            </w:r>
                          </w:p>
                          <w:p w:rsidR="001F4C54" w:rsidRPr="001F4C54" w:rsidRDefault="001F4C54" w:rsidP="001F4C54">
                            <w:pPr>
                              <w:tabs>
                                <w:tab w:val="left" w:pos="3330"/>
                              </w:tabs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84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24.95pt;width:531.5pt;height:2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" filled="f" stroked="f">
                <v:fill o:detectmouseclick="t"/>
                <v:textbox>
                  <w:txbxContent>
                    <w:p w:rsidR="001F4C54" w:rsidRDefault="001F4C54" w:rsidP="001F4C54">
                      <w:pPr>
                        <w:tabs>
                          <w:tab w:val="left" w:pos="3330"/>
                        </w:tabs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C54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Awarded to </w:t>
                      </w:r>
                    </w:p>
                    <w:p w:rsidR="001F4C54" w:rsidRDefault="001F4C54" w:rsidP="001F4C54">
                      <w:pPr>
                        <w:tabs>
                          <w:tab w:val="left" w:pos="3330"/>
                        </w:tabs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</w:t>
                      </w:r>
                    </w:p>
                    <w:p w:rsidR="001F4C54" w:rsidRDefault="001F4C54" w:rsidP="001F4C54">
                      <w:pPr>
                        <w:tabs>
                          <w:tab w:val="left" w:pos="3330"/>
                        </w:tabs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rendering _________ hrs of community service shared to the company.</w:t>
                      </w:r>
                    </w:p>
                    <w:p w:rsidR="001F4C54" w:rsidRDefault="001F4C54" w:rsidP="001F4C54">
                      <w:pPr>
                        <w:tabs>
                          <w:tab w:val="left" w:pos="3330"/>
                        </w:tabs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Signature</w:t>
                      </w:r>
                    </w:p>
                    <w:p w:rsidR="001F4C54" w:rsidRPr="001F4C54" w:rsidRDefault="001F4C54" w:rsidP="001F4C54">
                      <w:pPr>
                        <w:tabs>
                          <w:tab w:val="left" w:pos="3330"/>
                        </w:tabs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10EEB5" wp14:editId="61A275CF">
            <wp:extent cx="838544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914" cy="595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755" w:rsidSect="001F4C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1F4C54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C2617-9A06-4411-818F-AC0020F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2017-12-07T13:56:00Z</dcterms:created>
  <dcterms:modified xsi:type="dcterms:W3CDTF">2017-12-07T13:58:00Z</dcterms:modified>
</cp:coreProperties>
</file>